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3638" w14:textId="77777777" w:rsidR="000C259C" w:rsidRPr="00C8644B" w:rsidRDefault="000C259C" w:rsidP="000C259C">
      <w:pPr>
        <w:jc w:val="center"/>
        <w:rPr>
          <w:b/>
          <w:sz w:val="28"/>
          <w:szCs w:val="28"/>
        </w:rPr>
      </w:pPr>
      <w:r w:rsidRPr="00C8644B">
        <w:rPr>
          <w:b/>
          <w:sz w:val="28"/>
          <w:szCs w:val="28"/>
        </w:rPr>
        <w:t>Program jednání Studijní komise FF UK</w:t>
      </w:r>
    </w:p>
    <w:p w14:paraId="2B40FE94" w14:textId="77777777" w:rsidR="000C259C" w:rsidRDefault="000C259C" w:rsidP="000C259C">
      <w:pPr>
        <w:jc w:val="center"/>
        <w:rPr>
          <w:b/>
        </w:rPr>
      </w:pPr>
    </w:p>
    <w:p w14:paraId="77732D88" w14:textId="373D96CD" w:rsidR="000C259C" w:rsidRPr="00D452F5" w:rsidRDefault="007D5BB0" w:rsidP="000C259C">
      <w:pPr>
        <w:jc w:val="center"/>
      </w:pPr>
      <w:r>
        <w:rPr>
          <w:b/>
        </w:rPr>
        <w:t>25</w:t>
      </w:r>
      <w:r w:rsidR="000C259C" w:rsidRPr="00D452F5">
        <w:rPr>
          <w:b/>
        </w:rPr>
        <w:t xml:space="preserve">. </w:t>
      </w:r>
      <w:r>
        <w:rPr>
          <w:b/>
        </w:rPr>
        <w:t>dub</w:t>
      </w:r>
      <w:r w:rsidR="00840727" w:rsidRPr="00D452F5">
        <w:rPr>
          <w:b/>
        </w:rPr>
        <w:t>n</w:t>
      </w:r>
      <w:r w:rsidR="000C259C" w:rsidRPr="00D452F5">
        <w:rPr>
          <w:b/>
        </w:rPr>
        <w:t>a 2013, 9:00, místnost číslo 413</w:t>
      </w:r>
    </w:p>
    <w:p w14:paraId="18A6BC56" w14:textId="77777777" w:rsidR="000C259C" w:rsidRPr="00D452F5" w:rsidRDefault="000C259C" w:rsidP="000C259C"/>
    <w:p w14:paraId="4F93E185" w14:textId="77777777" w:rsidR="000C259C" w:rsidRPr="00D452F5" w:rsidRDefault="000C259C" w:rsidP="000C259C"/>
    <w:p w14:paraId="7892E0A0" w14:textId="206ABB6A" w:rsidR="000C259C" w:rsidRPr="00D452F5" w:rsidRDefault="001E0D92" w:rsidP="000C259C">
      <w:r w:rsidRPr="00D452F5">
        <w:t>9:00</w:t>
      </w:r>
      <w:r w:rsidRPr="00D452F5">
        <w:tab/>
      </w:r>
      <w:r w:rsidR="007D5BB0" w:rsidRPr="00D452F5">
        <w:t xml:space="preserve">akreditace </w:t>
      </w:r>
      <w:r w:rsidR="007D5BB0">
        <w:t>Bc</w:t>
      </w:r>
      <w:r w:rsidR="007D5BB0" w:rsidRPr="00D452F5">
        <w:t xml:space="preserve">. oboru </w:t>
      </w:r>
      <w:r w:rsidR="007D5BB0" w:rsidRPr="00D452F5">
        <w:rPr>
          <w:i/>
        </w:rPr>
        <w:t>Čeština v komunikaci neslyšících</w:t>
      </w:r>
      <w:r w:rsidR="007D5BB0" w:rsidRPr="00D452F5">
        <w:t xml:space="preserve"> </w:t>
      </w:r>
      <w:r w:rsidR="007D5BB0">
        <w:t>(1</w:t>
      </w:r>
      <w:r w:rsidR="007D5BB0" w:rsidRPr="00D452F5">
        <w:t>. projednávání)</w:t>
      </w:r>
    </w:p>
    <w:p w14:paraId="39A494B8" w14:textId="77777777" w:rsidR="007D5BB0" w:rsidRPr="00D452F5" w:rsidRDefault="007D5BB0" w:rsidP="000C259C"/>
    <w:p w14:paraId="0838B4AB" w14:textId="3DC56E8C" w:rsidR="000C259C" w:rsidRPr="00D452F5" w:rsidRDefault="007D5BB0" w:rsidP="000C259C">
      <w:r>
        <w:t>9:3</w:t>
      </w:r>
      <w:r w:rsidR="000C259C" w:rsidRPr="00D452F5">
        <w:t>0</w:t>
      </w:r>
      <w:r w:rsidR="000C259C" w:rsidRPr="00D452F5">
        <w:tab/>
        <w:t>akreditace</w:t>
      </w:r>
      <w:r w:rsidR="00840727" w:rsidRPr="00D452F5">
        <w:t xml:space="preserve"> </w:t>
      </w:r>
      <w:r w:rsidR="00D452F5" w:rsidRPr="00D452F5">
        <w:t xml:space="preserve">Bc. a NMgr. oboru </w:t>
      </w:r>
      <w:r>
        <w:rPr>
          <w:i/>
        </w:rPr>
        <w:t>Filosofie</w:t>
      </w:r>
      <w:r w:rsidR="00D452F5" w:rsidRPr="00D452F5">
        <w:rPr>
          <w:i/>
        </w:rPr>
        <w:t xml:space="preserve"> </w:t>
      </w:r>
      <w:r w:rsidR="00840727" w:rsidRPr="00D452F5">
        <w:t>(2</w:t>
      </w:r>
      <w:r w:rsidR="000C259C" w:rsidRPr="00D452F5">
        <w:t>. projednávání)</w:t>
      </w:r>
    </w:p>
    <w:p w14:paraId="4290E447" w14:textId="77777777" w:rsidR="000C259C" w:rsidRPr="00D452F5" w:rsidRDefault="000C259C" w:rsidP="000C259C"/>
    <w:p w14:paraId="3827BA69" w14:textId="61473333" w:rsidR="007D5BB0" w:rsidRDefault="007D5BB0" w:rsidP="00D452F5">
      <w:pPr>
        <w:ind w:left="720" w:hanging="720"/>
      </w:pPr>
      <w:r>
        <w:t>10</w:t>
      </w:r>
      <w:r w:rsidR="00840727" w:rsidRPr="00D452F5">
        <w:t>:</w:t>
      </w:r>
      <w:r>
        <w:t>30</w:t>
      </w:r>
      <w:r w:rsidR="000C259C" w:rsidRPr="00D452F5">
        <w:tab/>
        <w:t>akreditace</w:t>
      </w:r>
      <w:r w:rsidR="00840727" w:rsidRPr="00D452F5">
        <w:t xml:space="preserve"> </w:t>
      </w:r>
      <w:r>
        <w:t xml:space="preserve">Bc. oboru </w:t>
      </w:r>
      <w:r>
        <w:rPr>
          <w:i/>
        </w:rPr>
        <w:t xml:space="preserve">Italianistika </w:t>
      </w:r>
      <w:r>
        <w:t>(1. projednávání)</w:t>
      </w:r>
    </w:p>
    <w:p w14:paraId="351AD417" w14:textId="77777777" w:rsidR="007D5BB0" w:rsidRDefault="007D5BB0" w:rsidP="00D452F5">
      <w:pPr>
        <w:ind w:left="720" w:hanging="720"/>
      </w:pPr>
    </w:p>
    <w:p w14:paraId="038408E4" w14:textId="7F8D0CC7" w:rsidR="007D5BB0" w:rsidRDefault="007D5BB0" w:rsidP="00D452F5">
      <w:pPr>
        <w:ind w:left="720" w:hanging="720"/>
      </w:pPr>
      <w:r>
        <w:t>11:00</w:t>
      </w:r>
      <w:r>
        <w:tab/>
        <w:t xml:space="preserve">akreditace NMgr. oboru </w:t>
      </w:r>
      <w:r>
        <w:rPr>
          <w:i/>
        </w:rPr>
        <w:t xml:space="preserve">Studia nových médií </w:t>
      </w:r>
      <w:r>
        <w:t>(2. projednávání)</w:t>
      </w:r>
    </w:p>
    <w:p w14:paraId="7B6F7FF6" w14:textId="77777777" w:rsidR="007D5BB0" w:rsidRDefault="007D5BB0" w:rsidP="00D452F5">
      <w:pPr>
        <w:ind w:left="720" w:hanging="720"/>
      </w:pPr>
    </w:p>
    <w:p w14:paraId="61303DC7" w14:textId="08392511" w:rsidR="007D5BB0" w:rsidRPr="007D5BB0" w:rsidRDefault="007D5BB0" w:rsidP="00D452F5">
      <w:pPr>
        <w:ind w:left="720" w:hanging="720"/>
      </w:pPr>
      <w:r>
        <w:t>11:30</w:t>
      </w:r>
      <w:r>
        <w:tab/>
        <w:t xml:space="preserve">akreditace NMgr. oboru </w:t>
      </w:r>
      <w:r>
        <w:rPr>
          <w:i/>
        </w:rPr>
        <w:t xml:space="preserve">Latinský jazyk a literatura </w:t>
      </w:r>
      <w:r>
        <w:t>(1. projednávání)</w:t>
      </w:r>
    </w:p>
    <w:p w14:paraId="659A302E" w14:textId="77777777" w:rsidR="007D5BB0" w:rsidRDefault="007D5BB0" w:rsidP="00D452F5">
      <w:pPr>
        <w:ind w:left="720" w:hanging="720"/>
      </w:pPr>
    </w:p>
    <w:p w14:paraId="606F5897" w14:textId="201E7AD5" w:rsidR="007D5BB0" w:rsidRDefault="007D5BB0" w:rsidP="007D5BB0">
      <w:pPr>
        <w:ind w:left="720" w:hanging="720"/>
      </w:pPr>
      <w:r>
        <w:t xml:space="preserve">akreditace doktorského oboru </w:t>
      </w:r>
      <w:r>
        <w:rPr>
          <w:i/>
        </w:rPr>
        <w:t>TEEME</w:t>
      </w:r>
      <w:r>
        <w:t xml:space="preserve"> (2. projednávání)</w:t>
      </w:r>
    </w:p>
    <w:p w14:paraId="2AA681D5" w14:textId="77777777" w:rsidR="007D5BB0" w:rsidRDefault="007D5BB0" w:rsidP="007D5BB0"/>
    <w:p w14:paraId="50CF8E36" w14:textId="17D55A92" w:rsidR="007D5BB0" w:rsidRPr="007D5BB0" w:rsidRDefault="007D5BB0" w:rsidP="007D5BB0">
      <w:pPr>
        <w:rPr>
          <w:i/>
          <w:caps/>
        </w:rPr>
      </w:pPr>
      <w:r>
        <w:t>prodloužení platnosti akreditací</w:t>
      </w:r>
      <w:r w:rsidRPr="005A00D5">
        <w:t xml:space="preserve"> na dostudování stávajících studentů</w:t>
      </w:r>
      <w:r>
        <w:t xml:space="preserve"> (</w:t>
      </w:r>
      <w:r w:rsidRPr="007D5BB0">
        <w:rPr>
          <w:i/>
        </w:rPr>
        <w:t>Anglistika a amerikanistika</w:t>
      </w:r>
      <w:r w:rsidRPr="007D5BB0">
        <w:t xml:space="preserve">, </w:t>
      </w:r>
      <w:r w:rsidR="00CC460F">
        <w:rPr>
          <w:i/>
        </w:rPr>
        <w:t>Starořečtina</w:t>
      </w:r>
      <w:bookmarkStart w:id="0" w:name="_GoBack"/>
      <w:bookmarkEnd w:id="0"/>
      <w:r>
        <w:t>)</w:t>
      </w:r>
    </w:p>
    <w:p w14:paraId="134FBB4B" w14:textId="4D62C012" w:rsidR="007D5BB0" w:rsidRDefault="007D5BB0" w:rsidP="00D452F5">
      <w:pPr>
        <w:ind w:left="720" w:hanging="720"/>
      </w:pPr>
    </w:p>
    <w:p w14:paraId="6737482C" w14:textId="4711467C" w:rsidR="007D5BB0" w:rsidRPr="007D5BB0" w:rsidRDefault="007D5BB0" w:rsidP="00D452F5">
      <w:pPr>
        <w:ind w:left="720" w:hanging="720"/>
        <w:rPr>
          <w:i/>
        </w:rPr>
      </w:pPr>
      <w:r>
        <w:t xml:space="preserve">žádost o změnu ve studijním plánu Bc. oboru </w:t>
      </w:r>
      <w:r>
        <w:rPr>
          <w:i/>
        </w:rPr>
        <w:t>Portugalistika</w:t>
      </w:r>
    </w:p>
    <w:p w14:paraId="4ED8BCAA" w14:textId="77777777" w:rsidR="007D5BB0" w:rsidRDefault="007D5BB0" w:rsidP="00D452F5">
      <w:pPr>
        <w:ind w:left="720" w:hanging="720"/>
      </w:pPr>
    </w:p>
    <w:p w14:paraId="6BCAA92F" w14:textId="6964E887" w:rsidR="007D5BB0" w:rsidRDefault="007D5BB0" w:rsidP="00D452F5">
      <w:pPr>
        <w:ind w:left="720" w:hanging="720"/>
      </w:pPr>
      <w:r>
        <w:t>diskuse o koncepci diplomových seminářů</w:t>
      </w:r>
    </w:p>
    <w:p w14:paraId="7CC9EBB8" w14:textId="77777777" w:rsidR="007D5BB0" w:rsidRDefault="007D5BB0" w:rsidP="00D452F5">
      <w:pPr>
        <w:ind w:left="720" w:hanging="720"/>
      </w:pPr>
    </w:p>
    <w:p w14:paraId="5F397874" w14:textId="3ACEEC2F" w:rsidR="007D5BB0" w:rsidRDefault="007D5BB0" w:rsidP="00D452F5">
      <w:pPr>
        <w:ind w:left="720" w:hanging="720"/>
      </w:pPr>
      <w:r>
        <w:t>diskuse o kritériích posuzování akreditačních materiálů</w:t>
      </w:r>
    </w:p>
    <w:p w14:paraId="58C971B3" w14:textId="77777777" w:rsidR="007D5BB0" w:rsidRDefault="007D5BB0" w:rsidP="00D452F5">
      <w:pPr>
        <w:ind w:left="720" w:hanging="720"/>
      </w:pPr>
    </w:p>
    <w:p w14:paraId="1800B664" w14:textId="77777777" w:rsidR="00B20AF3" w:rsidRPr="00D452F5" w:rsidRDefault="00B20AF3"/>
    <w:sectPr w:rsidR="00B20AF3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C259C"/>
    <w:rsid w:val="001D0BDA"/>
    <w:rsid w:val="001E0D92"/>
    <w:rsid w:val="0022694A"/>
    <w:rsid w:val="0037749A"/>
    <w:rsid w:val="003F5085"/>
    <w:rsid w:val="00492352"/>
    <w:rsid w:val="005218F8"/>
    <w:rsid w:val="005D0653"/>
    <w:rsid w:val="007158A7"/>
    <w:rsid w:val="007D5BB0"/>
    <w:rsid w:val="00840727"/>
    <w:rsid w:val="009238D7"/>
    <w:rsid w:val="009F600C"/>
    <w:rsid w:val="00B20AF3"/>
    <w:rsid w:val="00C0334E"/>
    <w:rsid w:val="00C44FB6"/>
    <w:rsid w:val="00CC460F"/>
    <w:rsid w:val="00D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630</Characters>
  <Application>Microsoft Macintosh Word</Application>
  <DocSecurity>0</DocSecurity>
  <Lines>12</Lines>
  <Paragraphs>9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4</cp:revision>
  <dcterms:created xsi:type="dcterms:W3CDTF">2014-04-14T06:36:00Z</dcterms:created>
  <dcterms:modified xsi:type="dcterms:W3CDTF">2014-04-15T09:09:00Z</dcterms:modified>
</cp:coreProperties>
</file>